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b/>
          <w:color w:val="FF0000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lang w:eastAsia="zh-Hans"/>
        </w:rPr>
        <w:t>第一</w:t>
      </w:r>
      <w:r>
        <w:rPr>
          <w:rFonts w:hint="eastAsia" w:ascii="黑体" w:hAnsi="黑体" w:eastAsia="黑体"/>
          <w:b/>
          <w:sz w:val="36"/>
          <w:szCs w:val="36"/>
        </w:rPr>
        <w:t>届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全国大学生桥梁创作</w:t>
      </w:r>
      <w:r>
        <w:rPr>
          <w:rFonts w:hint="eastAsia" w:ascii="黑体" w:hAnsi="黑体" w:eastAsia="黑体"/>
          <w:b/>
          <w:sz w:val="36"/>
          <w:szCs w:val="36"/>
        </w:rPr>
        <w:t>大赛</w:t>
      </w:r>
      <w:r>
        <w:rPr>
          <w:rFonts w:hint="default" w:ascii="黑体" w:hAnsi="黑体" w:eastAsia="黑体"/>
          <w:b/>
          <w:sz w:val="36"/>
          <w:szCs w:val="36"/>
        </w:rPr>
        <w:t>校内选拔</w:t>
      </w:r>
      <w:r>
        <w:rPr>
          <w:rFonts w:hint="eastAsia" w:ascii="黑体" w:hAnsi="黑体" w:eastAsia="黑体"/>
          <w:b/>
          <w:sz w:val="36"/>
          <w:szCs w:val="36"/>
        </w:rPr>
        <w:t>报名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bookmarkEnd w:id="0"/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4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544"/>
        <w:gridCol w:w="368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036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院系/专业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napToGrid w:val="0"/>
        <w:ind w:left="-708" w:leftChars="-337"/>
        <w:rPr>
          <w:sz w:val="24"/>
          <w:szCs w:val="24"/>
        </w:rPr>
      </w:pPr>
    </w:p>
    <w:p>
      <w:pPr>
        <w:snapToGrid w:val="0"/>
        <w:ind w:firstLine="482" w:firstLineChars="200"/>
        <w:rPr>
          <w:rFonts w:ascii="黑体" w:hAnsi="黑体" w:eastAsia="黑体"/>
          <w:b/>
          <w:color w:val="FF0000"/>
          <w:sz w:val="24"/>
          <w:szCs w:val="24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8"/>
    <w:rsid w:val="001041D6"/>
    <w:rsid w:val="001D6B08"/>
    <w:rsid w:val="002729CC"/>
    <w:rsid w:val="00332E6E"/>
    <w:rsid w:val="003C493E"/>
    <w:rsid w:val="0042332F"/>
    <w:rsid w:val="004D0E94"/>
    <w:rsid w:val="00580E90"/>
    <w:rsid w:val="00585EBD"/>
    <w:rsid w:val="005D31F8"/>
    <w:rsid w:val="00661E53"/>
    <w:rsid w:val="008315B0"/>
    <w:rsid w:val="008C13AE"/>
    <w:rsid w:val="00904BF3"/>
    <w:rsid w:val="009C6C97"/>
    <w:rsid w:val="00A73F85"/>
    <w:rsid w:val="00B42D46"/>
    <w:rsid w:val="00D54953"/>
    <w:rsid w:val="00F352B5"/>
    <w:rsid w:val="00F968BE"/>
    <w:rsid w:val="3F9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82</Characters>
  <Lines>1</Lines>
  <Paragraphs>1</Paragraphs>
  <TotalTime>1</TotalTime>
  <ScaleCrop>false</ScaleCrop>
  <LinksUpToDate>false</LinksUpToDate>
  <CharactersWithSpaces>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2021-10-09T08:23:00Z</dcterms:created>
  <dc:creator>连 正洲</dc:creator>
  <cp:lastModifiedBy>许钊宁</cp:lastModifiedBy>
  <dcterms:modified xsi:type="dcterms:W3CDTF">2021-10-27T13:09:00Z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96EB48563C8241C198D23C11E254AA15</vt:lpwstr>
  </property>
</Properties>
</file>